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37C15" w14:textId="77777777" w:rsidR="00EC13FA" w:rsidRDefault="00EC13F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12"/>
          <w:szCs w:val="12"/>
        </w:rPr>
      </w:pPr>
    </w:p>
    <w:tbl>
      <w:tblPr>
        <w:tblStyle w:val="a0"/>
        <w:tblW w:w="11606" w:type="dxa"/>
        <w:tblInd w:w="-2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893"/>
        <w:gridCol w:w="3713"/>
      </w:tblGrid>
      <w:tr w:rsidR="00EC13FA" w14:paraId="5F437C1A" w14:textId="77777777" w:rsidTr="008859EE">
        <w:trPr>
          <w:trHeight w:val="989"/>
        </w:trPr>
        <w:tc>
          <w:tcPr>
            <w:tcW w:w="7893" w:type="dxa"/>
            <w:tcBorders>
              <w:top w:val="nil"/>
              <w:left w:val="nil"/>
              <w:bottom w:val="nil"/>
              <w:right w:val="nil"/>
            </w:tcBorders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5F437C16" w14:textId="27A5FFB1" w:rsidR="00EC13FA" w:rsidRDefault="00000000">
            <w:pPr>
              <w:pStyle w:val="Title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55"/>
                <w:szCs w:val="55"/>
              </w:rPr>
            </w:pPr>
            <w:bookmarkStart w:id="0" w:name="_heading=h.2puyftidf306" w:colFirst="0" w:colLast="0"/>
            <w:bookmarkEnd w:id="0"/>
            <w:r>
              <w:rPr>
                <w:sz w:val="44"/>
                <w:szCs w:val="44"/>
              </w:rPr>
              <w:t>Your Name</w:t>
            </w: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5F437C17" w14:textId="77777777" w:rsidR="00EC13F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00000"/>
                <w:sz w:val="20"/>
                <w:szCs w:val="20"/>
              </w:rPr>
              <w:t>Anytown, USA</w:t>
            </w:r>
          </w:p>
          <w:p w14:paraId="5F437C18" w14:textId="77777777" w:rsidR="00EC13F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b/>
                <w:bCs/>
                <w:color w:val="000000"/>
                <w:sz w:val="20"/>
                <w:szCs w:val="20"/>
              </w:rPr>
              <w:t>(555)555-5555</w:t>
            </w:r>
          </w:p>
          <w:p w14:paraId="5F437C19" w14:textId="77777777" w:rsidR="00EC13F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b/>
                <w:bCs/>
                <w:color w:val="000000"/>
                <w:sz w:val="20"/>
                <w:szCs w:val="20"/>
              </w:rPr>
              <w:t>flighthired@email.com</w:t>
            </w:r>
          </w:p>
        </w:tc>
      </w:tr>
      <w:tr w:rsidR="00EC13FA" w14:paraId="5F437C58" w14:textId="77777777" w:rsidTr="008859EE">
        <w:trPr>
          <w:trHeight w:val="12210"/>
        </w:trPr>
        <w:tc>
          <w:tcPr>
            <w:tcW w:w="7893" w:type="dxa"/>
            <w:tcBorders>
              <w:top w:val="nil"/>
              <w:left w:val="nil"/>
              <w:bottom w:val="nil"/>
              <w:right w:val="nil"/>
            </w:tcBorders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5F437C1B" w14:textId="77777777" w:rsidR="00EC13FA" w:rsidRDefault="00000000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rPr>
                <w:color w:val="3D85C6"/>
                <w:sz w:val="20"/>
                <w:szCs w:val="20"/>
              </w:rPr>
            </w:pPr>
            <w:bookmarkStart w:id="1" w:name="_heading=h.a1r65p4e8b2n" w:colFirst="0" w:colLast="0"/>
            <w:bookmarkEnd w:id="1"/>
            <w:r>
              <w:rPr>
                <w:color w:val="3D85C6"/>
                <w:sz w:val="20"/>
                <w:szCs w:val="20"/>
              </w:rPr>
              <w:t>EXPERIENCE</w:t>
            </w:r>
          </w:p>
          <w:p w14:paraId="5F437C1C" w14:textId="77777777" w:rsidR="00EC13FA" w:rsidRDefault="00000000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bookmarkStart w:id="2" w:name="_heading=h.xccx4qs7h9h8" w:colFirst="0" w:colLast="0"/>
            <w:bookmarkEnd w:id="2"/>
            <w:r>
              <w:rPr>
                <w:b w:val="0"/>
                <w:bCs w:val="0"/>
                <w:i/>
                <w:iCs/>
                <w:sz w:val="20"/>
                <w:szCs w:val="20"/>
              </w:rPr>
              <w:t xml:space="preserve">First Officer - Citation CJ3 (Part 135 Charter) - </w:t>
            </w:r>
            <w:r>
              <w:rPr>
                <w:sz w:val="20"/>
                <w:szCs w:val="20"/>
              </w:rPr>
              <w:t>ABC Aviation</w:t>
            </w:r>
          </w:p>
          <w:p w14:paraId="5F437C1D" w14:textId="77777777" w:rsidR="00EC13FA" w:rsidRDefault="00000000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rPr>
                <w:b w:val="0"/>
                <w:bCs w:val="0"/>
                <w:i/>
                <w:iCs/>
              </w:rPr>
            </w:pPr>
            <w:bookmarkStart w:id="3" w:name="_heading=h.4duomoepj9yx" w:colFirst="0" w:colLast="0"/>
            <w:bookmarkEnd w:id="3"/>
            <w:r>
              <w:rPr>
                <w:b w:val="0"/>
                <w:bCs w:val="0"/>
                <w:sz w:val="20"/>
                <w:szCs w:val="20"/>
              </w:rPr>
              <w:t>Anytown, USA</w:t>
            </w:r>
          </w:p>
          <w:p w14:paraId="5F437C1E" w14:textId="77777777" w:rsidR="00EC13FA" w:rsidRDefault="00000000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  <w:bookmarkStart w:id="4" w:name="_heading=h.xaqi4lwddhpu" w:colFirst="0" w:colLast="0"/>
            <w:bookmarkEnd w:id="4"/>
            <w:r>
              <w:rPr>
                <w:sz w:val="18"/>
                <w:szCs w:val="18"/>
              </w:rPr>
              <w:t xml:space="preserve">Date Year - Date Year </w:t>
            </w:r>
          </w:p>
          <w:p w14:paraId="5F437C1F" w14:textId="77777777" w:rsidR="00EC13FA" w:rsidRDefault="00EC13FA">
            <w:pPr>
              <w:spacing w:before="0" w:line="240" w:lineRule="auto"/>
            </w:pPr>
          </w:p>
          <w:p w14:paraId="5F437C20" w14:textId="7EB14B4E" w:rsidR="00EC13FA" w:rsidRDefault="00000000">
            <w:pPr>
              <w:numPr>
                <w:ilvl w:val="0"/>
                <w:numId w:val="1"/>
              </w:numPr>
              <w:spacing w:before="0" w:line="240" w:lineRule="auto"/>
              <w:ind w:right="0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Operate</w:t>
            </w:r>
            <w:r w:rsidR="00454598">
              <w:rPr>
                <w:b/>
                <w:bCs/>
                <w:sz w:val="19"/>
                <w:szCs w:val="19"/>
              </w:rPr>
              <w:t>d</w:t>
            </w:r>
            <w:r>
              <w:rPr>
                <w:b/>
                <w:bCs/>
                <w:sz w:val="19"/>
                <w:szCs w:val="19"/>
              </w:rPr>
              <w:t xml:space="preserve"> Part 135 charter flights throughout the United States</w:t>
            </w:r>
          </w:p>
          <w:p w14:paraId="5F437C21" w14:textId="1F4AB60E" w:rsidR="00EC13FA" w:rsidRDefault="00000000">
            <w:pPr>
              <w:numPr>
                <w:ilvl w:val="0"/>
                <w:numId w:val="1"/>
              </w:numPr>
              <w:spacing w:before="0" w:line="240" w:lineRule="auto"/>
              <w:ind w:right="0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Conduct</w:t>
            </w:r>
            <w:r w:rsidR="00AB68AE">
              <w:rPr>
                <w:b/>
                <w:bCs/>
                <w:sz w:val="19"/>
                <w:szCs w:val="19"/>
              </w:rPr>
              <w:t xml:space="preserve"> </w:t>
            </w:r>
            <w:r>
              <w:rPr>
                <w:b/>
                <w:bCs/>
                <w:sz w:val="19"/>
                <w:szCs w:val="19"/>
              </w:rPr>
              <w:t>preflight planning, weather analysis, and aircraft performance calculations</w:t>
            </w:r>
          </w:p>
          <w:p w14:paraId="5F437C22" w14:textId="3CA0832B" w:rsidR="00EC13FA" w:rsidRDefault="00000000">
            <w:pPr>
              <w:numPr>
                <w:ilvl w:val="0"/>
                <w:numId w:val="1"/>
              </w:numPr>
              <w:spacing w:before="0" w:line="240" w:lineRule="auto"/>
              <w:ind w:right="0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Maintain compliance with company SOPs and FAA regulations</w:t>
            </w:r>
          </w:p>
          <w:p w14:paraId="5F437C23" w14:textId="03C0C84C" w:rsidR="00EC13FA" w:rsidRDefault="00000000">
            <w:pPr>
              <w:numPr>
                <w:ilvl w:val="0"/>
                <w:numId w:val="1"/>
              </w:numPr>
              <w:spacing w:before="0" w:line="240" w:lineRule="auto"/>
              <w:ind w:right="0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Coordinate</w:t>
            </w:r>
            <w:r w:rsidR="00AB68AE">
              <w:rPr>
                <w:b/>
                <w:bCs/>
                <w:sz w:val="19"/>
                <w:szCs w:val="19"/>
              </w:rPr>
              <w:t xml:space="preserve"> </w:t>
            </w:r>
            <w:r>
              <w:rPr>
                <w:b/>
                <w:bCs/>
                <w:sz w:val="19"/>
                <w:szCs w:val="19"/>
              </w:rPr>
              <w:t>passenger service and safety briefings</w:t>
            </w:r>
          </w:p>
          <w:p w14:paraId="5F437C24" w14:textId="6A5D7B29" w:rsidR="00EC13FA" w:rsidRDefault="00000000">
            <w:pPr>
              <w:numPr>
                <w:ilvl w:val="0"/>
                <w:numId w:val="1"/>
              </w:numPr>
              <w:spacing w:before="0" w:after="240" w:line="240" w:lineRule="auto"/>
              <w:ind w:right="0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 </w:t>
            </w:r>
            <w:r w:rsidR="00AB68AE">
              <w:rPr>
                <w:b/>
                <w:bCs/>
                <w:sz w:val="19"/>
                <w:szCs w:val="19"/>
              </w:rPr>
              <w:t>Participate in</w:t>
            </w:r>
            <w:r>
              <w:rPr>
                <w:b/>
                <w:bCs/>
                <w:sz w:val="19"/>
                <w:szCs w:val="19"/>
              </w:rPr>
              <w:t xml:space="preserve"> company Safety Management System reporting</w:t>
            </w:r>
          </w:p>
          <w:p w14:paraId="5F437C25" w14:textId="77777777" w:rsidR="00EC13FA" w:rsidRDefault="00000000">
            <w:pPr>
              <w:pStyle w:val="Heading2"/>
              <w:rPr>
                <w:sz w:val="20"/>
                <w:szCs w:val="20"/>
              </w:rPr>
            </w:pPr>
            <w:bookmarkStart w:id="5" w:name="_heading=h.442vrd3hf162" w:colFirst="0" w:colLast="0"/>
            <w:bookmarkEnd w:id="5"/>
            <w:r>
              <w:rPr>
                <w:b w:val="0"/>
                <w:bCs w:val="0"/>
                <w:i/>
                <w:iCs/>
                <w:sz w:val="20"/>
                <w:szCs w:val="20"/>
              </w:rPr>
              <w:t xml:space="preserve">Flight Instructor - CFI / CFII / </w:t>
            </w:r>
            <w:proofErr w:type="gramStart"/>
            <w:r>
              <w:rPr>
                <w:b w:val="0"/>
                <w:bCs w:val="0"/>
                <w:i/>
                <w:iCs/>
                <w:sz w:val="20"/>
                <w:szCs w:val="20"/>
              </w:rPr>
              <w:t>MEI  -</w:t>
            </w:r>
            <w:proofErr w:type="gramEnd"/>
            <w:r>
              <w:rPr>
                <w:b w:val="0"/>
                <w:bCs w:val="0"/>
                <w:i/>
                <w:iCs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Skyline Flight Academy</w:t>
            </w:r>
          </w:p>
          <w:p w14:paraId="5F437C26" w14:textId="77777777" w:rsidR="00EC13FA" w:rsidRDefault="00000000">
            <w:pPr>
              <w:spacing w:before="0" w:line="360" w:lineRule="auto"/>
              <w:ind w:right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Anytown, USA</w:t>
            </w:r>
          </w:p>
          <w:p w14:paraId="5F437C27" w14:textId="77777777" w:rsidR="00EC13FA" w:rsidRDefault="00000000">
            <w:pPr>
              <w:pStyle w:val="Heading3"/>
              <w:spacing w:before="0"/>
              <w:rPr>
                <w:sz w:val="18"/>
                <w:szCs w:val="18"/>
              </w:rPr>
            </w:pPr>
            <w:bookmarkStart w:id="6" w:name="_heading=h.qok81brw8ktj" w:colFirst="0" w:colLast="0"/>
            <w:bookmarkEnd w:id="6"/>
            <w:r>
              <w:rPr>
                <w:sz w:val="18"/>
                <w:szCs w:val="18"/>
              </w:rPr>
              <w:t xml:space="preserve">Date Year - Date Year </w:t>
            </w:r>
          </w:p>
          <w:p w14:paraId="5F437C28" w14:textId="77777777" w:rsidR="00EC13FA" w:rsidRDefault="00EC13FA">
            <w:pPr>
              <w:spacing w:before="0" w:line="240" w:lineRule="auto"/>
            </w:pPr>
          </w:p>
          <w:p w14:paraId="5F437C29" w14:textId="77777777" w:rsidR="00EC13FA" w:rsidRDefault="00000000">
            <w:pPr>
              <w:numPr>
                <w:ilvl w:val="0"/>
                <w:numId w:val="2"/>
              </w:numPr>
              <w:spacing w:before="0" w:line="240" w:lineRule="auto"/>
              <w:ind w:right="0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Provided flight instruction for Private, Instrument, and Commercial students</w:t>
            </w:r>
          </w:p>
          <w:p w14:paraId="5F437C2A" w14:textId="77777777" w:rsidR="00EC13FA" w:rsidRDefault="00000000">
            <w:pPr>
              <w:numPr>
                <w:ilvl w:val="0"/>
                <w:numId w:val="2"/>
              </w:numPr>
              <w:spacing w:before="0" w:line="240" w:lineRule="auto"/>
              <w:ind w:right="0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Conducted ground instruction and flight training under Part 61</w:t>
            </w:r>
          </w:p>
          <w:p w14:paraId="5F437C2B" w14:textId="77777777" w:rsidR="00EC13FA" w:rsidRDefault="00000000">
            <w:pPr>
              <w:numPr>
                <w:ilvl w:val="0"/>
                <w:numId w:val="2"/>
              </w:numPr>
              <w:spacing w:before="0" w:line="240" w:lineRule="auto"/>
              <w:ind w:right="0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Prepared students for FAA practical tests</w:t>
            </w:r>
          </w:p>
          <w:p w14:paraId="5F437C2C" w14:textId="77777777" w:rsidR="00EC13FA" w:rsidRDefault="00000000">
            <w:pPr>
              <w:numPr>
                <w:ilvl w:val="0"/>
                <w:numId w:val="2"/>
              </w:numPr>
              <w:spacing w:before="0" w:after="240" w:line="240" w:lineRule="auto"/>
              <w:ind w:right="0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Maintained training records and student progress evaluations</w:t>
            </w:r>
          </w:p>
          <w:p w14:paraId="5F437C2D" w14:textId="77777777" w:rsidR="00EC13FA" w:rsidRDefault="00000000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bookmarkStart w:id="7" w:name="_heading=h.gnu6tfvz6xml" w:colFirst="0" w:colLast="0"/>
            <w:bookmarkEnd w:id="7"/>
            <w:r>
              <w:rPr>
                <w:sz w:val="20"/>
                <w:szCs w:val="20"/>
              </w:rPr>
              <w:t>EDUCATION</w:t>
            </w:r>
          </w:p>
          <w:p w14:paraId="5F437C2E" w14:textId="77777777" w:rsidR="00EC13FA" w:rsidRDefault="00000000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bCs w:val="0"/>
                <w:i/>
                <w:iCs/>
                <w:sz w:val="20"/>
                <w:szCs w:val="20"/>
              </w:rPr>
            </w:pPr>
            <w:bookmarkStart w:id="8" w:name="_heading=h.irowuelul962" w:colFirst="0" w:colLast="0"/>
            <w:bookmarkEnd w:id="8"/>
            <w:r>
              <w:rPr>
                <w:sz w:val="20"/>
                <w:szCs w:val="20"/>
              </w:rPr>
              <w:t xml:space="preserve">Embry Riddle Aeronautical University </w:t>
            </w:r>
            <w:r>
              <w:rPr>
                <w:b w:val="0"/>
                <w:bCs w:val="0"/>
                <w:sz w:val="20"/>
                <w:szCs w:val="20"/>
              </w:rPr>
              <w:t xml:space="preserve">— </w:t>
            </w:r>
            <w:r>
              <w:rPr>
                <w:b w:val="0"/>
                <w:bCs w:val="0"/>
                <w:i/>
                <w:iCs/>
                <w:sz w:val="20"/>
                <w:szCs w:val="20"/>
              </w:rPr>
              <w:t>Bachelor of Science, Aeronautical Science</w:t>
            </w:r>
          </w:p>
          <w:p w14:paraId="5F437C2F" w14:textId="77777777" w:rsidR="00EC13FA" w:rsidRDefault="00000000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  <w:bookmarkStart w:id="9" w:name="_heading=h.nrii7q4bzh1c" w:colFirst="0" w:colLast="0"/>
            <w:bookmarkEnd w:id="9"/>
            <w:r>
              <w:rPr>
                <w:sz w:val="18"/>
                <w:szCs w:val="18"/>
              </w:rPr>
              <w:t>Graduated March 2020</w:t>
            </w:r>
          </w:p>
          <w:p w14:paraId="5F437C30" w14:textId="77777777" w:rsidR="00EC13FA" w:rsidRDefault="00000000">
            <w:pPr>
              <w:pStyle w:val="Heading1"/>
              <w:spacing w:line="360" w:lineRule="auto"/>
              <w:rPr>
                <w:sz w:val="20"/>
                <w:szCs w:val="20"/>
              </w:rPr>
            </w:pPr>
            <w:bookmarkStart w:id="10" w:name="_heading=h.tvs4w2meumx0" w:colFirst="0" w:colLast="0"/>
            <w:bookmarkEnd w:id="10"/>
            <w:r>
              <w:rPr>
                <w:sz w:val="20"/>
                <w:szCs w:val="20"/>
              </w:rPr>
              <w:t>PROFESSIONAL TRAINING</w:t>
            </w:r>
          </w:p>
          <w:p w14:paraId="5F437C31" w14:textId="77777777" w:rsidR="00EC13FA" w:rsidRDefault="00000000">
            <w:pPr>
              <w:pStyle w:val="Heading2"/>
              <w:spacing w:before="0" w:line="276" w:lineRule="auto"/>
              <w:rPr>
                <w:b w:val="0"/>
                <w:bCs w:val="0"/>
                <w:sz w:val="20"/>
                <w:szCs w:val="20"/>
              </w:rPr>
            </w:pPr>
            <w:bookmarkStart w:id="11" w:name="_heading=h.htxxe248r8zs" w:colFirst="0" w:colLast="0"/>
            <w:bookmarkEnd w:id="11"/>
            <w:r>
              <w:rPr>
                <w:b w:val="0"/>
                <w:bCs w:val="0"/>
                <w:sz w:val="20"/>
                <w:szCs w:val="20"/>
              </w:rPr>
              <w:t>Crew Resource Management (CRM) Training</w:t>
            </w:r>
          </w:p>
          <w:p w14:paraId="5F437C32" w14:textId="77777777" w:rsidR="00EC13FA" w:rsidRDefault="00000000">
            <w:pPr>
              <w:pStyle w:val="Heading2"/>
              <w:spacing w:before="0" w:line="276" w:lineRule="auto"/>
              <w:rPr>
                <w:b w:val="0"/>
                <w:bCs w:val="0"/>
                <w:sz w:val="20"/>
                <w:szCs w:val="20"/>
              </w:rPr>
            </w:pPr>
            <w:bookmarkStart w:id="12" w:name="_heading=h.93dc08ali8s8" w:colFirst="0" w:colLast="0"/>
            <w:bookmarkEnd w:id="12"/>
            <w:r>
              <w:rPr>
                <w:b w:val="0"/>
                <w:bCs w:val="0"/>
                <w:sz w:val="20"/>
                <w:szCs w:val="20"/>
              </w:rPr>
              <w:t>Safety Management Systems (SMS) Familiarization</w:t>
            </w:r>
          </w:p>
          <w:p w14:paraId="5F437C33" w14:textId="77777777" w:rsidR="00EC13FA" w:rsidRDefault="00000000">
            <w:pPr>
              <w:pStyle w:val="Heading2"/>
              <w:spacing w:before="0"/>
              <w:rPr>
                <w:b w:val="0"/>
                <w:bCs w:val="0"/>
                <w:sz w:val="20"/>
                <w:szCs w:val="20"/>
              </w:rPr>
            </w:pPr>
            <w:bookmarkStart w:id="13" w:name="_heading=h.pthttb2rjkp" w:colFirst="0" w:colLast="0"/>
            <w:bookmarkEnd w:id="13"/>
            <w:r>
              <w:rPr>
                <w:b w:val="0"/>
                <w:bCs w:val="0"/>
                <w:sz w:val="20"/>
                <w:szCs w:val="20"/>
              </w:rPr>
              <w:t>Part 135 Charter Operations Training</w:t>
            </w:r>
          </w:p>
          <w:p w14:paraId="5F437C34" w14:textId="77777777" w:rsidR="00EC13FA" w:rsidRDefault="00000000">
            <w:pPr>
              <w:pStyle w:val="Heading1"/>
              <w:spacing w:line="360" w:lineRule="auto"/>
              <w:rPr>
                <w:sz w:val="20"/>
                <w:szCs w:val="20"/>
              </w:rPr>
            </w:pPr>
            <w:bookmarkStart w:id="14" w:name="_heading=h.xww3ve2k64qm" w:colFirst="0" w:colLast="0"/>
            <w:bookmarkEnd w:id="14"/>
            <w:r>
              <w:rPr>
                <w:sz w:val="20"/>
                <w:szCs w:val="20"/>
              </w:rPr>
              <w:t>PROFESSIONAL MEMBERSHIPS</w:t>
            </w:r>
          </w:p>
          <w:p w14:paraId="5F437C35" w14:textId="77777777" w:rsidR="00EC13FA" w:rsidRDefault="00000000">
            <w:pPr>
              <w:pStyle w:val="Heading2"/>
              <w:spacing w:before="0" w:line="276" w:lineRule="auto"/>
              <w:rPr>
                <w:b w:val="0"/>
                <w:bCs w:val="0"/>
                <w:sz w:val="20"/>
                <w:szCs w:val="20"/>
              </w:rPr>
            </w:pPr>
            <w:bookmarkStart w:id="15" w:name="_heading=h.5erv59es9vgc" w:colFirst="0" w:colLast="0"/>
            <w:bookmarkEnd w:id="15"/>
            <w:r>
              <w:rPr>
                <w:b w:val="0"/>
                <w:bCs w:val="0"/>
                <w:sz w:val="20"/>
                <w:szCs w:val="20"/>
              </w:rPr>
              <w:t>Aircraft Owners and Pilots Association (AOPA)</w:t>
            </w:r>
          </w:p>
          <w:p w14:paraId="5F437C36" w14:textId="77777777" w:rsidR="00EC13FA" w:rsidRDefault="00000000">
            <w:pPr>
              <w:pStyle w:val="Heading2"/>
              <w:spacing w:before="0"/>
              <w:rPr>
                <w:b w:val="0"/>
                <w:bCs w:val="0"/>
                <w:sz w:val="20"/>
                <w:szCs w:val="20"/>
              </w:rPr>
            </w:pPr>
            <w:bookmarkStart w:id="16" w:name="_heading=h.o0pzhx5slor3" w:colFirst="0" w:colLast="0"/>
            <w:bookmarkEnd w:id="16"/>
            <w:r>
              <w:rPr>
                <w:b w:val="0"/>
                <w:bCs w:val="0"/>
                <w:sz w:val="20"/>
                <w:szCs w:val="20"/>
              </w:rPr>
              <w:t>National Business Aviation Association (NBAA)</w:t>
            </w:r>
          </w:p>
          <w:p w14:paraId="5F437C37" w14:textId="77777777" w:rsidR="00EC13FA" w:rsidRDefault="00EC13FA">
            <w:pPr>
              <w:spacing w:before="0" w:line="240" w:lineRule="auto"/>
            </w:pPr>
          </w:p>
          <w:p w14:paraId="5F437C38" w14:textId="77777777" w:rsidR="00EC13FA" w:rsidRDefault="00EC13FA">
            <w:pPr>
              <w:pStyle w:val="Heading2"/>
            </w:pPr>
            <w:bookmarkStart w:id="17" w:name="_heading=h.fwcn61tzhrci" w:colFirst="0" w:colLast="0"/>
            <w:bookmarkEnd w:id="17"/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5F437C39" w14:textId="77777777" w:rsidR="00EC13FA" w:rsidRDefault="00000000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</w:pPr>
            <w:bookmarkStart w:id="18" w:name="_heading=h.qxp4ldmshy3q" w:colFirst="0" w:colLast="0"/>
            <w:bookmarkEnd w:id="18"/>
            <w:r>
              <w:t>Certificates and Ratings</w:t>
            </w:r>
          </w:p>
          <w:p w14:paraId="5F437C3A" w14:textId="77777777" w:rsidR="00EC13FA" w:rsidRDefault="00000000">
            <w:r>
              <w:t>ATP – Airplane Multi-Engine Land</w:t>
            </w:r>
          </w:p>
          <w:p w14:paraId="5F437C3B" w14:textId="77777777" w:rsidR="00EC13FA" w:rsidRDefault="00000000">
            <w:r>
              <w:t>Commercial – Single Engine Land</w:t>
            </w:r>
          </w:p>
          <w:p w14:paraId="5F437C3C" w14:textId="77777777" w:rsidR="00EC13FA" w:rsidRDefault="00000000">
            <w:r>
              <w:t>Certified Flight Instructor – CFI / CFII / MEI</w:t>
            </w:r>
          </w:p>
          <w:p w14:paraId="5F437C3D" w14:textId="77777777" w:rsidR="00EC13FA" w:rsidRDefault="00000000">
            <w:r>
              <w:t>First Class Medical – Current</w:t>
            </w:r>
          </w:p>
          <w:p w14:paraId="5F437C3E" w14:textId="77777777" w:rsidR="00EC13FA" w:rsidRDefault="00000000">
            <w:r>
              <w:t>FCC Restricted Radiotelephone Operator Permit</w:t>
            </w:r>
          </w:p>
          <w:p w14:paraId="5F437C3F" w14:textId="77777777" w:rsidR="00EC13FA" w:rsidRDefault="00000000">
            <w:r>
              <w:t>Passport – Valid</w:t>
            </w:r>
          </w:p>
          <w:p w14:paraId="5F437C40" w14:textId="77777777" w:rsidR="00EC13FA" w:rsidRDefault="00EC13FA"/>
          <w:p w14:paraId="5F437C41" w14:textId="77777777" w:rsidR="00EC13FA" w:rsidRDefault="00000000">
            <w:pPr>
              <w:pStyle w:val="Heading1"/>
              <w:spacing w:before="0"/>
            </w:pPr>
            <w:bookmarkStart w:id="19" w:name="_heading=h.j0a4x6ejp6wp" w:colFirst="0" w:colLast="0"/>
            <w:bookmarkEnd w:id="19"/>
            <w:r>
              <w:t>Flight Time</w:t>
            </w:r>
          </w:p>
          <w:p w14:paraId="5F437C42" w14:textId="77777777" w:rsidR="00EC13FA" w:rsidRDefault="00EC13FA">
            <w:pPr>
              <w:spacing w:before="0" w:line="240" w:lineRule="auto"/>
            </w:pPr>
          </w:p>
          <w:p w14:paraId="5F437C43" w14:textId="77777777" w:rsidR="00EC13FA" w:rsidRDefault="00000000">
            <w:pPr>
              <w:spacing w:before="0"/>
            </w:pPr>
            <w:r>
              <w:t>Total Time: 3,250</w:t>
            </w:r>
          </w:p>
          <w:p w14:paraId="5F437C44" w14:textId="77777777" w:rsidR="00EC13FA" w:rsidRDefault="00000000">
            <w:r>
              <w:t>Pilot in Command (PIC): 1,850</w:t>
            </w:r>
          </w:p>
          <w:p w14:paraId="5F437C45" w14:textId="77777777" w:rsidR="00EC13FA" w:rsidRDefault="00000000">
            <w:r>
              <w:t>Second in Command (SIC): 1,400</w:t>
            </w:r>
          </w:p>
          <w:p w14:paraId="5F437C46" w14:textId="77777777" w:rsidR="00EC13FA" w:rsidRDefault="00000000">
            <w:r>
              <w:t>Multi-Engine: 2,100</w:t>
            </w:r>
          </w:p>
          <w:p w14:paraId="5F437C47" w14:textId="77777777" w:rsidR="00EC13FA" w:rsidRDefault="00000000">
            <w:r>
              <w:t>Single-Engine: 1,150</w:t>
            </w:r>
          </w:p>
          <w:p w14:paraId="5F437C48" w14:textId="77777777" w:rsidR="00EC13FA" w:rsidRDefault="00000000">
            <w:r>
              <w:t>Turbine: 1,500</w:t>
            </w:r>
          </w:p>
          <w:p w14:paraId="5F437C49" w14:textId="77777777" w:rsidR="00EC13FA" w:rsidRDefault="00000000">
            <w:r>
              <w:t>Turbine PIC: 600</w:t>
            </w:r>
          </w:p>
          <w:p w14:paraId="5F437C4A" w14:textId="77777777" w:rsidR="00EC13FA" w:rsidRDefault="00000000">
            <w:r>
              <w:t>Instrument (Actual): 220</w:t>
            </w:r>
          </w:p>
          <w:p w14:paraId="5F437C4B" w14:textId="77777777" w:rsidR="00EC13FA" w:rsidRDefault="00000000">
            <w:r>
              <w:t>Instrument (Simulated): 180</w:t>
            </w:r>
          </w:p>
          <w:p w14:paraId="5F437C4C" w14:textId="77777777" w:rsidR="00EC13FA" w:rsidRDefault="00000000">
            <w:r>
              <w:t>Night: 450</w:t>
            </w:r>
          </w:p>
          <w:p w14:paraId="5F437C4D" w14:textId="77777777" w:rsidR="00EC13FA" w:rsidRDefault="00000000">
            <w:r>
              <w:t>Cross Country: 2,100</w:t>
            </w:r>
          </w:p>
          <w:p w14:paraId="5F437C4E" w14:textId="77777777" w:rsidR="00EC13FA" w:rsidRDefault="00000000">
            <w:pPr>
              <w:pStyle w:val="Heading1"/>
            </w:pPr>
            <w:bookmarkStart w:id="20" w:name="_heading=h.w7ais7122f0z" w:colFirst="0" w:colLast="0"/>
            <w:bookmarkEnd w:id="20"/>
            <w:r>
              <w:t>Aircraft Experience</w:t>
            </w:r>
          </w:p>
          <w:p w14:paraId="5F437C4F" w14:textId="77777777" w:rsidR="00EC13FA" w:rsidRDefault="00000000">
            <w:r>
              <w:t>Cessna Citation CJ3</w:t>
            </w:r>
          </w:p>
          <w:p w14:paraId="5F437C50" w14:textId="77777777" w:rsidR="00EC13FA" w:rsidRDefault="00000000">
            <w:r>
              <w:t>King Air 350</w:t>
            </w:r>
          </w:p>
          <w:p w14:paraId="5F437C51" w14:textId="77777777" w:rsidR="00EC13FA" w:rsidRDefault="00000000">
            <w:r>
              <w:t>Piper PA-44 Seminole</w:t>
            </w:r>
          </w:p>
          <w:p w14:paraId="5F437C52" w14:textId="77777777" w:rsidR="00EC13FA" w:rsidRDefault="00000000">
            <w:r>
              <w:t>Cessna 172 / 182</w:t>
            </w:r>
          </w:p>
          <w:p w14:paraId="5F437C53" w14:textId="77777777" w:rsidR="00EC13FA" w:rsidRDefault="00000000">
            <w:r>
              <w:t>Diamond DA-</w:t>
            </w:r>
            <w:bookmarkStart w:id="21" w:name="_heading=h.myhg1m9dvzs" w:colFirst="0" w:colLast="0"/>
            <w:bookmarkEnd w:id="21"/>
            <w:r>
              <w:t>40</w:t>
            </w:r>
          </w:p>
          <w:p w14:paraId="5F437C57" w14:textId="77777777" w:rsidR="00EC13FA" w:rsidRDefault="00EC13FA"/>
        </w:tc>
      </w:tr>
    </w:tbl>
    <w:p w14:paraId="5F437C59" w14:textId="77777777" w:rsidR="00EC13FA" w:rsidRPr="003E21C4" w:rsidRDefault="00EC13FA" w:rsidP="001A10A8">
      <w:pPr>
        <w:pStyle w:val="Heading2"/>
        <w:rPr>
          <w:sz w:val="2"/>
          <w:szCs w:val="2"/>
        </w:rPr>
      </w:pPr>
      <w:bookmarkStart w:id="22" w:name="_heading=h.riwf209fe7bg" w:colFirst="0" w:colLast="0"/>
      <w:bookmarkEnd w:id="22"/>
    </w:p>
    <w:sectPr w:rsidR="00EC13FA" w:rsidRPr="003E21C4">
      <w:pgSz w:w="12240" w:h="15840"/>
      <w:pgMar w:top="576" w:right="863" w:bottom="863" w:left="863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rriweather">
    <w:charset w:val="00"/>
    <w:family w:val="auto"/>
    <w:pitch w:val="variable"/>
    <w:sig w:usb0="20000207" w:usb1="00000002" w:usb2="00000000" w:usb3="00000000" w:csb0="00000197" w:csb1="00000000"/>
    <w:embedRegular r:id="rId1" w:fontKey="{9D7D5E17-6E28-41AE-982F-B2A3A6395429}"/>
    <w:embedBold r:id="rId2" w:fontKey="{7CC4E00D-D6D2-4C93-9ED5-E0D52379D4D8}"/>
    <w:embedItalic r:id="rId3" w:fontKey="{5C0F444D-1E01-4239-8A19-02613F1665B8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4" w:fontKey="{AC0C13E6-9678-42FD-AF75-F9593D0D45A3}"/>
    <w:embedBold r:id="rId5" w:fontKey="{E4E675C0-5900-45DA-886B-F299078922F3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6" w:fontKey="{82C4543E-4F09-4705-9BDA-E34763CCDA3B}"/>
    <w:embedItalic r:id="rId7" w:fontKey="{5798D614-976B-4D0E-833E-F5758B2FA1E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4D80043E-1270-46C1-BF0D-14474DA9C0C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2118032F-6FE0-48A1-B505-A71EE9137CA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FB774C"/>
    <w:multiLevelType w:val="multilevel"/>
    <w:tmpl w:val="355EA8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E771E72"/>
    <w:multiLevelType w:val="multilevel"/>
    <w:tmpl w:val="5888D8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475219309">
    <w:abstractNumId w:val="0"/>
  </w:num>
  <w:num w:numId="2" w16cid:durableId="12464967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13FA"/>
    <w:rsid w:val="00017C3D"/>
    <w:rsid w:val="00042F75"/>
    <w:rsid w:val="001A10A8"/>
    <w:rsid w:val="00216891"/>
    <w:rsid w:val="002411CB"/>
    <w:rsid w:val="003E21C4"/>
    <w:rsid w:val="00454598"/>
    <w:rsid w:val="004C40EE"/>
    <w:rsid w:val="008859EE"/>
    <w:rsid w:val="00A3115A"/>
    <w:rsid w:val="00AB68AE"/>
    <w:rsid w:val="00CF6C33"/>
    <w:rsid w:val="00E9525F"/>
    <w:rsid w:val="00EC13FA"/>
    <w:rsid w:val="00FF1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37C15"/>
  <w15:docId w15:val="{4AAB5B35-DDBC-4305-BFC2-0D66FABD3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erriweather" w:eastAsia="Merriweather" w:hAnsi="Merriweather" w:cs="Merriweather"/>
        <w:color w:val="666666"/>
        <w:sz w:val="18"/>
        <w:szCs w:val="18"/>
        <w:lang w:val="en" w:eastAsia="en-US" w:bidi="ar-SA"/>
      </w:rPr>
    </w:rPrDefault>
    <w:pPrDefault>
      <w:pPr>
        <w:widowControl w:val="0"/>
        <w:spacing w:before="120" w:line="312" w:lineRule="auto"/>
        <w:ind w:right="3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600" w:line="240" w:lineRule="auto"/>
      <w:outlineLvl w:val="0"/>
    </w:pPr>
    <w:rPr>
      <w:rFonts w:ascii="Open Sans" w:eastAsia="Open Sans" w:hAnsi="Open Sans" w:cs="Open Sans"/>
      <w:b/>
      <w:bCs/>
      <w:color w:val="2079C7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20" w:line="240" w:lineRule="auto"/>
      <w:outlineLvl w:val="1"/>
    </w:pPr>
    <w:rPr>
      <w:b/>
      <w:bCs/>
      <w:color w:val="000000"/>
      <w:sz w:val="22"/>
      <w:szCs w:val="2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100" w:after="100" w:line="240" w:lineRule="auto"/>
      <w:outlineLvl w:val="2"/>
    </w:pPr>
    <w:rPr>
      <w:rFonts w:ascii="Open Sans" w:eastAsia="Open Sans" w:hAnsi="Open Sans" w:cs="Open Sans"/>
      <w:sz w:val="16"/>
      <w:szCs w:val="1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sz w:val="22"/>
      <w:szCs w:val="22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i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before="0" w:after="120" w:line="240" w:lineRule="auto"/>
    </w:pPr>
    <w:rPr>
      <w:b/>
      <w:bCs/>
      <w:color w:val="000000"/>
      <w:sz w:val="72"/>
      <w:szCs w:val="72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spacing w:before="0" w:line="276" w:lineRule="auto"/>
    </w:pPr>
    <w:rPr>
      <w:rFonts w:ascii="Open Sans" w:eastAsia="Open Sans" w:hAnsi="Open Sans" w:cs="Open Sans"/>
      <w:color w:val="000000"/>
    </w:r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zR6FlXOeBAMnw0XQi4m8Q0Rz7g==">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248</Words>
  <Characters>1545</Characters>
  <Application>Microsoft Office Word</Application>
  <DocSecurity>0</DocSecurity>
  <Lines>68</Lines>
  <Paragraphs>55</Paragraphs>
  <ScaleCrop>false</ScaleCrop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Jess Melcher</cp:lastModifiedBy>
  <cp:revision>13</cp:revision>
  <dcterms:created xsi:type="dcterms:W3CDTF">2026-03-10T19:22:00Z</dcterms:created>
  <dcterms:modified xsi:type="dcterms:W3CDTF">2026-03-21T20:37:00Z</dcterms:modified>
</cp:coreProperties>
</file>